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D4E" w:rsidRPr="00754F95" w:rsidRDefault="00921D4E" w:rsidP="00921D4E">
      <w:pPr>
        <w:spacing w:after="0" w:line="330" w:lineRule="atLeast"/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</w:pPr>
      <w:bookmarkStart w:id="0" w:name="_GoBack"/>
      <w:bookmarkEnd w:id="0"/>
      <w:r w:rsidRPr="0057742B"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  <w:t>Bài tập môn Âm nhạc</w:t>
      </w:r>
      <w:r>
        <w:rPr>
          <w:rFonts w:ascii="Times New Roman" w:eastAsia="Times New Roman" w:hAnsi="Times New Roman" w:cs="Times New Roman"/>
          <w:b/>
          <w:bCs/>
          <w:color w:val="2888E1"/>
          <w:sz w:val="40"/>
          <w:szCs w:val="40"/>
          <w:lang w:val="vi-VN"/>
        </w:rPr>
        <w:t xml:space="preserve"> 8</w:t>
      </w:r>
    </w:p>
    <w:p w:rsidR="00921D4E" w:rsidRDefault="00921D4E" w:rsidP="00921D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I.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Trắc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nghiệm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quan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Trả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lời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những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hỏi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sau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bằng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cách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khoanh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tròn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chữ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A, B, C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hoặc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D (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mỗi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chỉ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một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đáp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án</w:t>
      </w:r>
      <w:proofErr w:type="spellEnd"/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đúng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Khoảng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trời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bình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yên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rộng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cánh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bay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trong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Mùa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thu</w:t>
      </w:r>
      <w:proofErr w:type="spellEnd"/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ngày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khai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trường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Lí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dĩa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bánh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bò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Tuổi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hồng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Hò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lí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La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thanh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gì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âm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bậc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IV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nâng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nửa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cung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so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với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La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tự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nhiên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âm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bậc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V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nâng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nửa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cung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so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với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La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tự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nhiên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âm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bậc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VI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nâng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nửa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cung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so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với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La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tự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nhiên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âm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bậc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VII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nâng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nửa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cung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so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với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giọng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La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tự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nhiên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3.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Hoá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biểu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có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hai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gồm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những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âm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Pha</w:t>
      </w:r>
      <w:proofErr w:type="spellEnd"/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Rê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Đô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921D4E" w:rsidRPr="004A32B2" w:rsidRDefault="00921D4E" w:rsidP="00921D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Đô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Pha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Đô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Rê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thăng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Đây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tiết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tấu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mở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đầu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của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Chiếc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đèn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ông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sao</w:t>
      </w:r>
      <w:proofErr w:type="spellEnd"/>
    </w:p>
    <w:p w:rsidR="00921D4E" w:rsidRPr="004A32B2" w:rsidRDefault="00921D4E" w:rsidP="00921D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Trở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về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Su-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-en-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tô</w:t>
      </w:r>
      <w:proofErr w:type="spellEnd"/>
    </w:p>
    <w:p w:rsidR="00921D4E" w:rsidRDefault="00921D4E" w:rsidP="00921D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3-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Hãy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hót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chú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nhỏ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hay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hót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hót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đầu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xuân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5.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viết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ở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nhịp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Chiếc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đèn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ông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sa</w:t>
      </w:r>
      <w:proofErr w:type="spellEnd"/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Trở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về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Su-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-en-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tô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921D4E" w:rsidRPr="004A32B2" w:rsidRDefault="00921D4E" w:rsidP="00921D4E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</w:pP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TĐN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số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4-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hót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đầu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xuân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Cả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A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C</w:t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6.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sĩ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Trần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Hoàn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giả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Một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mùa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xuân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nhỏ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Bóng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kơ-nia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Mùa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thu</w:t>
      </w:r>
      <w:proofErr w:type="spellEnd"/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ngày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khai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trường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Tuổi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hồng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7.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cụ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gõ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cổ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nhất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của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Việt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Nam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là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cụ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nào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A.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Trống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B.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Cồng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chiêng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Đàn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t’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rưng</w:t>
      </w:r>
      <w:proofErr w:type="spellEnd"/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D.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Đàn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đá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II.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Tự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luận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Hãy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hoàn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thành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các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tập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sau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đây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8.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Chép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 xml:space="preserve">nhạc và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lời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Lí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dĩa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bánh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bò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Câu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9.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Hãy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viết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cảm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nhận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của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em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về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bài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hát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Tuổi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hồng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viết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dưới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50 </w:t>
      </w:r>
      <w:proofErr w:type="spellStart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chữ</w:t>
      </w:r>
      <w:proofErr w:type="spellEnd"/>
      <w:r w:rsidRPr="004A32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  <w:proofErr w:type="gramEnd"/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32B2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4A6F6F" w:rsidRDefault="004A6F6F"/>
    <w:sectPr w:rsidR="004A6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4E"/>
    <w:rsid w:val="004A6F6F"/>
    <w:rsid w:val="0092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1D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1D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2020-02-09T02:26:00Z</dcterms:created>
  <dcterms:modified xsi:type="dcterms:W3CDTF">2020-02-09T02:27:00Z</dcterms:modified>
</cp:coreProperties>
</file>